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BDE90" w14:textId="2A70B83A" w:rsidR="00004DEA" w:rsidRPr="005735D9" w:rsidRDefault="0082439D" w:rsidP="008243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35D9">
        <w:rPr>
          <w:rFonts w:ascii="Times New Roman" w:hAnsi="Times New Roman" w:cs="Times New Roman"/>
          <w:b/>
          <w:bCs/>
          <w:sz w:val="28"/>
          <w:szCs w:val="28"/>
        </w:rPr>
        <w:t>Уведомление о размещении проекта актуализированной схемы теплоснабжения Верхнесалдинского городского округа</w:t>
      </w:r>
    </w:p>
    <w:p w14:paraId="76223E76" w14:textId="77777777" w:rsidR="0082439D" w:rsidRDefault="0082439D" w:rsidP="0082439D">
      <w:pPr>
        <w:jc w:val="center"/>
        <w:rPr>
          <w:b/>
          <w:bCs/>
          <w:sz w:val="28"/>
          <w:szCs w:val="28"/>
        </w:rPr>
      </w:pPr>
    </w:p>
    <w:p w14:paraId="0753C0F3" w14:textId="77777777" w:rsidR="005735D9" w:rsidRDefault="0082439D" w:rsidP="005735D9">
      <w:pPr>
        <w:spacing w:after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82439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соответствии с Федеральным законом от 27.07.2010 №190-ФЗ </w:t>
      </w:r>
      <w:r w:rsidR="005735D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         </w:t>
      </w:r>
      <w:proofErr w:type="gramStart"/>
      <w:r w:rsidR="005735D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  </w:t>
      </w:r>
      <w:r w:rsidRPr="0082439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«</w:t>
      </w:r>
      <w:proofErr w:type="gramEnd"/>
      <w:r w:rsidRPr="0082439D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Верхнесалдинского городского округа уведомляет о размещении проекта актуализированной Схемы теплоснабжения Верхнесалдинского городского округа на официальном сайте администрации по адресу: </w:t>
      </w:r>
    </w:p>
    <w:p w14:paraId="4C707587" w14:textId="32501BB5" w:rsidR="0082439D" w:rsidRDefault="007E7561" w:rsidP="00573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0263B" w:rsidRPr="00482E8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http://v-salda.ru/gorodskaya-sreda/zhkkh/skhema-teplosnabzheniya.php</w:t>
        </w:r>
      </w:hyperlink>
      <w:r w:rsidR="0082439D">
        <w:rPr>
          <w:rFonts w:ascii="Times New Roman" w:hAnsi="Times New Roman" w:cs="Times New Roman"/>
          <w:sz w:val="28"/>
          <w:szCs w:val="28"/>
        </w:rPr>
        <w:t>.</w:t>
      </w:r>
    </w:p>
    <w:p w14:paraId="69D0C6D7" w14:textId="4E7E8CCF" w:rsidR="0082439D" w:rsidRPr="0082439D" w:rsidRDefault="0082439D" w:rsidP="00824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39D">
        <w:rPr>
          <w:rFonts w:ascii="Times New Roman" w:hAnsi="Times New Roman" w:cs="Times New Roman"/>
          <w:sz w:val="28"/>
          <w:szCs w:val="28"/>
        </w:rPr>
        <w:t xml:space="preserve">Замечания и предложения по опубликованным материалам принимаются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5DB9">
        <w:rPr>
          <w:rFonts w:ascii="Times New Roman" w:hAnsi="Times New Roman" w:cs="Times New Roman"/>
          <w:sz w:val="28"/>
          <w:szCs w:val="28"/>
        </w:rPr>
        <w:t>6</w:t>
      </w:r>
      <w:r w:rsidRPr="008243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439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439D">
        <w:rPr>
          <w:rFonts w:ascii="Times New Roman" w:hAnsi="Times New Roman" w:cs="Times New Roman"/>
          <w:sz w:val="28"/>
          <w:szCs w:val="28"/>
        </w:rPr>
        <w:t xml:space="preserve"> года отделом по жилищно-коммунальному хозяйству администрации Верхнесалдинского городского округа в письменном виде по адресу:624760, г Верхняя Салда, ул. Энгельса,</w:t>
      </w:r>
      <w:proofErr w:type="gramStart"/>
      <w:r w:rsidRPr="0082439D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3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Pr="0082439D">
        <w:rPr>
          <w:rFonts w:ascii="Times New Roman" w:hAnsi="Times New Roman" w:cs="Times New Roman"/>
          <w:sz w:val="28"/>
          <w:szCs w:val="28"/>
        </w:rPr>
        <w:t>. 319 или на адрес электронной почты: </w:t>
      </w:r>
      <w:hyperlink r:id="rId5" w:history="1">
        <w:r w:rsidRPr="0082439D">
          <w:rPr>
            <w:rStyle w:val="a3"/>
            <w:rFonts w:ascii="Times New Roman" w:hAnsi="Times New Roman" w:cs="Times New Roman"/>
            <w:sz w:val="28"/>
            <w:szCs w:val="28"/>
          </w:rPr>
          <w:t>ekon.vs65@mail.ru</w:t>
        </w:r>
      </w:hyperlink>
      <w:r w:rsidRPr="0082439D">
        <w:rPr>
          <w:rFonts w:ascii="Times New Roman" w:hAnsi="Times New Roman" w:cs="Times New Roman"/>
          <w:sz w:val="28"/>
          <w:szCs w:val="28"/>
        </w:rPr>
        <w:t> с пометкой «предложение/замечание по схеме теплоснабжения».</w:t>
      </w:r>
    </w:p>
    <w:sectPr w:rsidR="0082439D" w:rsidRPr="008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9D"/>
    <w:rsid w:val="00004DEA"/>
    <w:rsid w:val="004E0D6D"/>
    <w:rsid w:val="005735D9"/>
    <w:rsid w:val="007433DE"/>
    <w:rsid w:val="007E7561"/>
    <w:rsid w:val="0082439D"/>
    <w:rsid w:val="00911BBA"/>
    <w:rsid w:val="00E0263B"/>
    <w:rsid w:val="00E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A39B"/>
  <w15:chartTrackingRefBased/>
  <w15:docId w15:val="{59202966-D393-4034-8246-7D11936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9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.vs65@mail.ru" TargetMode="External"/><Relationship Id="rId4" Type="http://schemas.openxmlformats.org/officeDocument/2006/relationships/hyperlink" Target="http://v-salda.ru/gorodskaya-sreda/zhkkh/skhema-teplosnabzh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Егорова</dc:creator>
  <cp:keywords/>
  <dc:description/>
  <cp:lastModifiedBy>Татьяна</cp:lastModifiedBy>
  <cp:revision>2</cp:revision>
  <dcterms:created xsi:type="dcterms:W3CDTF">2024-04-25T10:49:00Z</dcterms:created>
  <dcterms:modified xsi:type="dcterms:W3CDTF">2024-04-25T10:49:00Z</dcterms:modified>
</cp:coreProperties>
</file>